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50D1" w14:textId="5AC22DA9" w:rsidR="0003592B" w:rsidRPr="00D123C2" w:rsidRDefault="00E717EC" w:rsidP="00E717EC">
      <w:pPr>
        <w:jc w:val="center"/>
        <w:rPr>
          <w:rFonts w:ascii="Arial" w:hAnsi="Arial" w:cs="Arial"/>
          <w:b/>
          <w:bCs/>
        </w:rPr>
      </w:pPr>
      <w:r w:rsidRPr="00D123C2">
        <w:rPr>
          <w:rFonts w:ascii="Arial" w:hAnsi="Arial" w:cs="Arial"/>
          <w:b/>
          <w:bCs/>
        </w:rPr>
        <w:t xml:space="preserve">SCRATCH Referral form for </w:t>
      </w:r>
      <w:r w:rsidR="004C4D6A" w:rsidRPr="00D123C2">
        <w:rPr>
          <w:rFonts w:ascii="Arial" w:hAnsi="Arial" w:cs="Arial"/>
          <w:b/>
          <w:bCs/>
        </w:rPr>
        <w:t xml:space="preserve">White Goods via the </w:t>
      </w:r>
      <w:r w:rsidR="00D778E4" w:rsidRPr="00D123C2">
        <w:rPr>
          <w:rFonts w:ascii="Arial" w:hAnsi="Arial" w:cs="Arial"/>
          <w:b/>
          <w:bCs/>
        </w:rPr>
        <w:t>Household Support Fund (Southampton)</w:t>
      </w:r>
    </w:p>
    <w:p w14:paraId="71E81582" w14:textId="475E47EC" w:rsidR="00E41EC8" w:rsidRPr="00D123C2" w:rsidRDefault="00E717EC">
      <w:pPr>
        <w:rPr>
          <w:rFonts w:ascii="Arial" w:hAnsi="Arial" w:cs="Arial"/>
        </w:rPr>
      </w:pPr>
      <w:r w:rsidRPr="00D123C2">
        <w:rPr>
          <w:rFonts w:ascii="Arial" w:hAnsi="Arial" w:cs="Arial"/>
        </w:rPr>
        <w:t>Please give as much information as possible in this form</w:t>
      </w:r>
      <w:r w:rsidR="00F7016F" w:rsidRPr="00D123C2">
        <w:rPr>
          <w:rFonts w:ascii="Arial" w:hAnsi="Arial" w:cs="Arial"/>
        </w:rPr>
        <w:t xml:space="preserve"> as we cannot assess for funding without the completed information.</w:t>
      </w:r>
      <w:r w:rsidR="007101F2" w:rsidRPr="00D123C2">
        <w:rPr>
          <w:rFonts w:ascii="Arial" w:hAnsi="Arial" w:cs="Arial"/>
        </w:rPr>
        <w:t xml:space="preserve"> All sections must be</w:t>
      </w:r>
      <w:r w:rsidR="003227EE" w:rsidRPr="00D123C2">
        <w:rPr>
          <w:rFonts w:ascii="Arial" w:hAnsi="Arial" w:cs="Arial"/>
        </w:rPr>
        <w:t xml:space="preserve"> fully</w:t>
      </w:r>
      <w:r w:rsidR="007101F2" w:rsidRPr="00D123C2">
        <w:rPr>
          <w:rFonts w:ascii="Arial" w:hAnsi="Arial" w:cs="Arial"/>
        </w:rPr>
        <w:t xml:space="preserve"> completed.</w:t>
      </w:r>
      <w:r w:rsidR="00E41EC8" w:rsidRPr="00D123C2">
        <w:rPr>
          <w:rFonts w:ascii="Arial" w:hAnsi="Arial" w:cs="Arial"/>
        </w:rPr>
        <w:t xml:space="preserve"> </w:t>
      </w:r>
    </w:p>
    <w:p w14:paraId="2C892680" w14:textId="3E671161" w:rsidR="00E717EC" w:rsidRPr="00D123C2" w:rsidRDefault="00E41EC8">
      <w:pPr>
        <w:rPr>
          <w:rFonts w:ascii="Arial" w:hAnsi="Arial" w:cs="Arial"/>
          <w:b/>
          <w:bCs/>
        </w:rPr>
      </w:pPr>
      <w:r w:rsidRPr="00D123C2">
        <w:rPr>
          <w:rFonts w:ascii="Arial" w:hAnsi="Arial" w:cs="Arial"/>
          <w:b/>
          <w:bCs/>
        </w:rPr>
        <w:t>FOR RESIDENTS OF SOUTHAMPTON POST CODES ONLY</w:t>
      </w:r>
      <w:r w:rsidR="00D778E4" w:rsidRPr="00D123C2">
        <w:rPr>
          <w:rFonts w:ascii="Arial" w:hAnsi="Arial" w:cs="Arial"/>
          <w:b/>
          <w:bCs/>
        </w:rPr>
        <w:t xml:space="preserve"> (SO14 – SO19)</w:t>
      </w:r>
    </w:p>
    <w:p w14:paraId="6141BE14" w14:textId="77777777" w:rsidR="004E262A" w:rsidRDefault="00E717EC" w:rsidP="001D4102">
      <w:pPr>
        <w:spacing w:after="120" w:line="240" w:lineRule="auto"/>
        <w:rPr>
          <w:rFonts w:ascii="Arial" w:hAnsi="Arial" w:cs="Arial"/>
          <w:b/>
          <w:bCs/>
        </w:rPr>
      </w:pPr>
      <w:r w:rsidRPr="00D123C2">
        <w:rPr>
          <w:rFonts w:ascii="Arial" w:hAnsi="Arial" w:cs="Arial"/>
          <w:b/>
          <w:bCs/>
        </w:rPr>
        <w:t>This is what we are assessing for:</w:t>
      </w:r>
      <w:r w:rsidR="00F7016F" w:rsidRPr="00D123C2">
        <w:rPr>
          <w:rFonts w:ascii="Arial" w:hAnsi="Arial" w:cs="Arial"/>
          <w:b/>
          <w:bCs/>
        </w:rPr>
        <w:t xml:space="preserve"> </w:t>
      </w:r>
    </w:p>
    <w:p w14:paraId="21F4AFBA" w14:textId="27A432E8" w:rsidR="00E717EC" w:rsidRPr="00D123C2" w:rsidRDefault="00E717EC" w:rsidP="001D4102">
      <w:pPr>
        <w:spacing w:after="120" w:line="240" w:lineRule="auto"/>
        <w:rPr>
          <w:rFonts w:ascii="Arial" w:hAnsi="Arial" w:cs="Arial"/>
        </w:rPr>
      </w:pPr>
      <w:r w:rsidRPr="00D123C2">
        <w:rPr>
          <w:rFonts w:ascii="Arial" w:hAnsi="Arial" w:cs="Arial"/>
          <w:b/>
          <w:bCs/>
        </w:rPr>
        <w:t>Single person:</w:t>
      </w:r>
      <w:r w:rsidRPr="00D123C2">
        <w:rPr>
          <w:rFonts w:ascii="Arial" w:hAnsi="Arial" w:cs="Arial"/>
        </w:rPr>
        <w:t xml:space="preserve"> </w:t>
      </w:r>
      <w:r w:rsidR="0049054E" w:rsidRPr="00D123C2">
        <w:rPr>
          <w:rFonts w:ascii="Arial" w:hAnsi="Arial" w:cs="Arial"/>
        </w:rPr>
        <w:t>Tabletop</w:t>
      </w:r>
      <w:r w:rsidRPr="00D123C2">
        <w:rPr>
          <w:rFonts w:ascii="Arial" w:hAnsi="Arial" w:cs="Arial"/>
        </w:rPr>
        <w:t xml:space="preserve"> Cooker</w:t>
      </w:r>
      <w:r w:rsidR="00F9482C" w:rsidRPr="00D123C2">
        <w:rPr>
          <w:rFonts w:ascii="Arial" w:hAnsi="Arial" w:cs="Arial"/>
        </w:rPr>
        <w:t xml:space="preserve"> </w:t>
      </w:r>
      <w:r w:rsidR="0047482D" w:rsidRPr="00D123C2">
        <w:rPr>
          <w:rFonts w:ascii="Arial" w:hAnsi="Arial" w:cs="Arial"/>
        </w:rPr>
        <w:t xml:space="preserve">or </w:t>
      </w:r>
      <w:r w:rsidRPr="00D123C2">
        <w:rPr>
          <w:rFonts w:ascii="Arial" w:hAnsi="Arial" w:cs="Arial"/>
        </w:rPr>
        <w:t>Fridge</w:t>
      </w:r>
      <w:r w:rsidR="00F9482C" w:rsidRPr="00D123C2">
        <w:rPr>
          <w:rFonts w:ascii="Arial" w:hAnsi="Arial" w:cs="Arial"/>
        </w:rPr>
        <w:t xml:space="preserve"> </w:t>
      </w:r>
      <w:r w:rsidRPr="00D123C2">
        <w:rPr>
          <w:rFonts w:ascii="Arial" w:hAnsi="Arial" w:cs="Arial"/>
        </w:rPr>
        <w:t>(1 of these items will be considered)</w:t>
      </w:r>
    </w:p>
    <w:p w14:paraId="27E9701A" w14:textId="798E59A9" w:rsidR="005D1D59" w:rsidRPr="00D123C2" w:rsidRDefault="004E262A" w:rsidP="001D4102">
      <w:pPr>
        <w:spacing w:after="120" w:line="240" w:lineRule="auto"/>
        <w:rPr>
          <w:rFonts w:ascii="Arial" w:hAnsi="Arial" w:cs="Arial"/>
          <w:b/>
          <w:bCs/>
        </w:rPr>
      </w:pPr>
      <w:r w:rsidRPr="006D0458">
        <w:rPr>
          <w:rFonts w:ascii="Arial" w:hAnsi="Arial" w:cs="Arial"/>
          <w:b/>
          <w:bCs/>
        </w:rPr>
        <w:t xml:space="preserve">Family </w:t>
      </w:r>
      <w:r w:rsidR="006D0458" w:rsidRPr="006D0458">
        <w:rPr>
          <w:rFonts w:ascii="Arial" w:hAnsi="Arial" w:cs="Arial"/>
          <w:b/>
          <w:bCs/>
        </w:rPr>
        <w:t xml:space="preserve">/ </w:t>
      </w:r>
      <w:r w:rsidR="005D1D59" w:rsidRPr="006D0458">
        <w:rPr>
          <w:rFonts w:ascii="Arial" w:hAnsi="Arial" w:cs="Arial"/>
          <w:b/>
          <w:bCs/>
        </w:rPr>
        <w:t>Couple / Other</w:t>
      </w:r>
      <w:r w:rsidR="00021E42" w:rsidRPr="006D0458">
        <w:rPr>
          <w:rFonts w:ascii="Arial" w:hAnsi="Arial" w:cs="Arial"/>
          <w:b/>
          <w:bCs/>
        </w:rPr>
        <w:t xml:space="preserve"> Household:</w:t>
      </w:r>
      <w:r w:rsidR="00021E42" w:rsidRPr="00D123C2">
        <w:rPr>
          <w:rFonts w:ascii="Arial" w:hAnsi="Arial" w:cs="Arial"/>
        </w:rPr>
        <w:t xml:space="preserve">  Cooker, Fridge or Washing Machine (only one item will be considered)</w:t>
      </w:r>
    </w:p>
    <w:p w14:paraId="39C6971B" w14:textId="5BCEA780" w:rsidR="00E717EC" w:rsidRPr="00D123C2" w:rsidRDefault="00E717EC" w:rsidP="001D4102">
      <w:pPr>
        <w:spacing w:after="120" w:line="240" w:lineRule="auto"/>
        <w:rPr>
          <w:rFonts w:ascii="Arial" w:hAnsi="Arial" w:cs="Arial"/>
        </w:rPr>
      </w:pPr>
      <w:r w:rsidRPr="00D123C2">
        <w:rPr>
          <w:rFonts w:ascii="Arial" w:hAnsi="Arial" w:cs="Arial"/>
          <w:b/>
          <w:bCs/>
        </w:rPr>
        <w:t xml:space="preserve">Household with disabilities or </w:t>
      </w:r>
      <w:r w:rsidR="00CD595E" w:rsidRPr="00D123C2">
        <w:rPr>
          <w:rFonts w:ascii="Arial" w:hAnsi="Arial" w:cs="Arial"/>
          <w:b/>
          <w:bCs/>
        </w:rPr>
        <w:t>high-level</w:t>
      </w:r>
      <w:r w:rsidRPr="00D123C2">
        <w:rPr>
          <w:rFonts w:ascii="Arial" w:hAnsi="Arial" w:cs="Arial"/>
          <w:b/>
          <w:bCs/>
        </w:rPr>
        <w:t xml:space="preserve"> health / care need: </w:t>
      </w:r>
      <w:r w:rsidRPr="00D123C2">
        <w:rPr>
          <w:rFonts w:ascii="Arial" w:hAnsi="Arial" w:cs="Arial"/>
        </w:rPr>
        <w:t>Cooke</w:t>
      </w:r>
      <w:r w:rsidR="006A7727" w:rsidRPr="00D123C2">
        <w:rPr>
          <w:rFonts w:ascii="Arial" w:hAnsi="Arial" w:cs="Arial"/>
        </w:rPr>
        <w:t>r</w:t>
      </w:r>
      <w:r w:rsidR="0027316C" w:rsidRPr="00D123C2">
        <w:rPr>
          <w:rFonts w:ascii="Arial" w:hAnsi="Arial" w:cs="Arial"/>
        </w:rPr>
        <w:t>, washing machine</w:t>
      </w:r>
      <w:r w:rsidR="000064BA" w:rsidRPr="00D123C2">
        <w:rPr>
          <w:rFonts w:ascii="Arial" w:hAnsi="Arial" w:cs="Arial"/>
        </w:rPr>
        <w:t xml:space="preserve"> or </w:t>
      </w:r>
      <w:r w:rsidRPr="00D123C2">
        <w:rPr>
          <w:rFonts w:ascii="Arial" w:hAnsi="Arial" w:cs="Arial"/>
        </w:rPr>
        <w:t>Fridge</w:t>
      </w:r>
      <w:r w:rsidR="000064BA" w:rsidRPr="00D123C2">
        <w:rPr>
          <w:rFonts w:ascii="Arial" w:hAnsi="Arial" w:cs="Arial"/>
        </w:rPr>
        <w:t xml:space="preserve"> (one of these items will be considered)</w:t>
      </w:r>
    </w:p>
    <w:p w14:paraId="21FCAF5F" w14:textId="00C528BC" w:rsidR="00382FBF" w:rsidRPr="00D123C2" w:rsidRDefault="00382FBF" w:rsidP="001D4102">
      <w:pPr>
        <w:spacing w:after="120" w:line="240" w:lineRule="auto"/>
        <w:rPr>
          <w:rFonts w:ascii="Arial" w:hAnsi="Arial" w:cs="Arial"/>
        </w:rPr>
      </w:pPr>
      <w:r w:rsidRPr="00D123C2">
        <w:rPr>
          <w:rFonts w:ascii="Arial" w:hAnsi="Arial" w:cs="Arial"/>
        </w:rPr>
        <w:t>Please complete ethnic</w:t>
      </w:r>
      <w:r w:rsidR="0082774F" w:rsidRPr="00D123C2">
        <w:rPr>
          <w:rFonts w:ascii="Arial" w:hAnsi="Arial" w:cs="Arial"/>
        </w:rPr>
        <w:t>ity details on next page</w:t>
      </w:r>
    </w:p>
    <w:tbl>
      <w:tblPr>
        <w:tblStyle w:val="TableGrid"/>
        <w:tblW w:w="963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4"/>
      </w:tblGrid>
      <w:tr w:rsidR="00E717EC" w:rsidRPr="00D123C2" w14:paraId="5E03B50C" w14:textId="77777777" w:rsidTr="00D123C2">
        <w:tc>
          <w:tcPr>
            <w:tcW w:w="9634" w:type="dxa"/>
          </w:tcPr>
          <w:p w14:paraId="4D994451" w14:textId="74BCBB25" w:rsidR="00E717EC" w:rsidRPr="00D123C2" w:rsidRDefault="00E717EC">
            <w:pPr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t>Name of Referrer and Organisation:</w:t>
            </w:r>
          </w:p>
          <w:p w14:paraId="07647A0C" w14:textId="0027CEC6" w:rsidR="000F6C50" w:rsidRPr="00D123C2" w:rsidRDefault="000F6C50">
            <w:pPr>
              <w:rPr>
                <w:rFonts w:ascii="Arial" w:hAnsi="Arial" w:cs="Arial"/>
              </w:rPr>
            </w:pPr>
          </w:p>
          <w:p w14:paraId="63A57844" w14:textId="70F3A1F6" w:rsidR="00E717EC" w:rsidRPr="00D123C2" w:rsidRDefault="00E717EC" w:rsidP="00DF74D4">
            <w:pPr>
              <w:rPr>
                <w:rFonts w:ascii="Arial" w:hAnsi="Arial" w:cs="Arial"/>
              </w:rPr>
            </w:pPr>
          </w:p>
        </w:tc>
      </w:tr>
      <w:tr w:rsidR="00E717EC" w:rsidRPr="00D123C2" w14:paraId="3854F601" w14:textId="77777777" w:rsidTr="00D123C2">
        <w:tc>
          <w:tcPr>
            <w:tcW w:w="9634" w:type="dxa"/>
          </w:tcPr>
          <w:p w14:paraId="6DF5317C" w14:textId="20B612D8" w:rsidR="00AA72DA" w:rsidRPr="00D123C2" w:rsidRDefault="63460097">
            <w:pPr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t>Referral Agent Contact Information</w:t>
            </w:r>
            <w:r w:rsidR="00213A50">
              <w:rPr>
                <w:rFonts w:ascii="Arial" w:hAnsi="Arial" w:cs="Arial"/>
              </w:rPr>
              <w:t>, including phone number</w:t>
            </w:r>
            <w:r w:rsidRPr="00D123C2">
              <w:rPr>
                <w:rFonts w:ascii="Arial" w:hAnsi="Arial" w:cs="Arial"/>
              </w:rPr>
              <w:t xml:space="preserve">:  </w:t>
            </w:r>
          </w:p>
          <w:p w14:paraId="4F458039" w14:textId="04076BE1" w:rsidR="000F6C50" w:rsidRPr="00D123C2" w:rsidRDefault="000F6C50">
            <w:pPr>
              <w:rPr>
                <w:rFonts w:ascii="Arial" w:hAnsi="Arial" w:cs="Arial"/>
              </w:rPr>
            </w:pPr>
          </w:p>
        </w:tc>
      </w:tr>
      <w:tr w:rsidR="00F7016F" w:rsidRPr="00D123C2" w14:paraId="06BD852A" w14:textId="77777777" w:rsidTr="00D123C2">
        <w:tc>
          <w:tcPr>
            <w:tcW w:w="9634" w:type="dxa"/>
          </w:tcPr>
          <w:p w14:paraId="4D65CCF3" w14:textId="77777777" w:rsidR="00F7016F" w:rsidRPr="00D123C2" w:rsidRDefault="00F7016F">
            <w:pPr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t xml:space="preserve">Length of time engaged with this client: </w:t>
            </w:r>
          </w:p>
          <w:p w14:paraId="2CD1C69F" w14:textId="3B587937" w:rsidR="00F7016F" w:rsidRPr="00D123C2" w:rsidRDefault="00F7016F">
            <w:pPr>
              <w:rPr>
                <w:rFonts w:ascii="Arial" w:hAnsi="Arial" w:cs="Arial"/>
              </w:rPr>
            </w:pPr>
          </w:p>
        </w:tc>
      </w:tr>
      <w:tr w:rsidR="00E717EC" w:rsidRPr="00D123C2" w14:paraId="5BC1BB52" w14:textId="77777777" w:rsidTr="00D123C2">
        <w:tc>
          <w:tcPr>
            <w:tcW w:w="9634" w:type="dxa"/>
          </w:tcPr>
          <w:p w14:paraId="6233F405" w14:textId="4789254E" w:rsidR="00E717EC" w:rsidRPr="00D123C2" w:rsidRDefault="00E717EC">
            <w:pPr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t>Client Name and Address:</w:t>
            </w:r>
            <w:r w:rsidR="00D1209D" w:rsidRPr="00D123C2">
              <w:rPr>
                <w:rFonts w:ascii="Arial" w:hAnsi="Arial" w:cs="Arial"/>
              </w:rPr>
              <w:t xml:space="preserve"> </w:t>
            </w:r>
          </w:p>
          <w:p w14:paraId="5955F27D" w14:textId="51449B1F" w:rsidR="00474563" w:rsidRPr="00D123C2" w:rsidRDefault="00474563">
            <w:pPr>
              <w:rPr>
                <w:rFonts w:ascii="Arial" w:hAnsi="Arial" w:cs="Arial"/>
              </w:rPr>
            </w:pPr>
          </w:p>
          <w:p w14:paraId="1C924348" w14:textId="322BE737" w:rsidR="00474563" w:rsidRPr="00D123C2" w:rsidRDefault="00474563">
            <w:pPr>
              <w:rPr>
                <w:rFonts w:ascii="Arial" w:hAnsi="Arial" w:cs="Arial"/>
              </w:rPr>
            </w:pPr>
          </w:p>
          <w:p w14:paraId="61EDE926" w14:textId="77777777" w:rsidR="00E717EC" w:rsidRPr="00D123C2" w:rsidRDefault="63460097" w:rsidP="00DF74D4">
            <w:pPr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t xml:space="preserve">Tel No.: </w:t>
            </w:r>
          </w:p>
          <w:p w14:paraId="2E6E6266" w14:textId="7BB39D76" w:rsidR="00382FBF" w:rsidRPr="00D123C2" w:rsidRDefault="00382FBF" w:rsidP="006D7309">
            <w:pPr>
              <w:spacing w:before="120"/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t>Date of Birth</w:t>
            </w:r>
          </w:p>
        </w:tc>
      </w:tr>
      <w:tr w:rsidR="00E717EC" w:rsidRPr="00D123C2" w14:paraId="457B3DF8" w14:textId="77777777" w:rsidTr="00D123C2">
        <w:tc>
          <w:tcPr>
            <w:tcW w:w="9634" w:type="dxa"/>
          </w:tcPr>
          <w:p w14:paraId="1540350F" w14:textId="515E66AB" w:rsidR="00E0240B" w:rsidRPr="00D123C2" w:rsidRDefault="00E0240B" w:rsidP="00CD595E">
            <w:pPr>
              <w:spacing w:after="120"/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t>Household Type</w:t>
            </w:r>
          </w:p>
          <w:p w14:paraId="3AB7DA63" w14:textId="02AC5687" w:rsidR="00E0240B" w:rsidRPr="00D123C2" w:rsidRDefault="00B753BA" w:rsidP="00CD595E">
            <w:pPr>
              <w:spacing w:after="120"/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90C4A3" wp14:editId="7FD70D99">
                      <wp:simplePos x="0" y="0"/>
                      <wp:positionH relativeFrom="column">
                        <wp:posOffset>5151755</wp:posOffset>
                      </wp:positionH>
                      <wp:positionV relativeFrom="paragraph">
                        <wp:posOffset>168275</wp:posOffset>
                      </wp:positionV>
                      <wp:extent cx="287215" cy="257810"/>
                      <wp:effectExtent l="0" t="0" r="17780" b="279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21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E8A034" w14:textId="77777777" w:rsidR="009A0555" w:rsidRDefault="009A0555" w:rsidP="009A05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0C4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5.65pt;margin-top:13.25pt;width:22.6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" fillcolor="white [3201]" strokeweight=".5pt">
                      <v:textbox>
                        <w:txbxContent>
                          <w:p w14:paraId="67E8A034" w14:textId="77777777" w:rsidR="009A0555" w:rsidRDefault="009A0555" w:rsidP="009A0555"/>
                        </w:txbxContent>
                      </v:textbox>
                    </v:shape>
                  </w:pict>
                </mc:Fallback>
              </mc:AlternateContent>
            </w:r>
            <w:r w:rsidRPr="00D123C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3240C4" wp14:editId="680A814A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206375</wp:posOffset>
                      </wp:positionV>
                      <wp:extent cx="275492" cy="257907"/>
                      <wp:effectExtent l="0" t="0" r="10795" b="279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492" cy="2579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8BB97B" w14:textId="7369098F" w:rsidR="009A0555" w:rsidRDefault="009A05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240C4" id="Text Box 1" o:spid="_x0000_s1027" type="#_x0000_t202" style="position:absolute;margin-left:263.85pt;margin-top:16.25pt;width:21.7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" fillcolor="white [3201]" strokeweight=".5pt">
                      <v:textbox>
                        <w:txbxContent>
                          <w:p w14:paraId="118BB97B" w14:textId="7369098F" w:rsidR="009A0555" w:rsidRDefault="009A0555"/>
                        </w:txbxContent>
                      </v:textbox>
                    </v:shape>
                  </w:pict>
                </mc:Fallback>
              </mc:AlternateContent>
            </w:r>
            <w:r w:rsidR="00AA1E44" w:rsidRPr="00D123C2">
              <w:rPr>
                <w:rFonts w:ascii="Arial" w:hAnsi="Arial" w:cs="Arial"/>
              </w:rPr>
              <w:t xml:space="preserve">Single Person   </w:t>
            </w:r>
            <w:sdt>
              <w:sdtPr>
                <w:rPr>
                  <w:rFonts w:ascii="Arial" w:hAnsi="Arial" w:cs="Arial"/>
                </w:rPr>
                <w:id w:val="173065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4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1E44" w:rsidRPr="00D123C2">
              <w:rPr>
                <w:rFonts w:ascii="Arial" w:hAnsi="Arial" w:cs="Arial"/>
              </w:rPr>
              <w:t xml:space="preserve">            Couple / Other Household     </w:t>
            </w:r>
            <w:sdt>
              <w:sdtPr>
                <w:rPr>
                  <w:rFonts w:ascii="Arial" w:hAnsi="Arial" w:cs="Arial"/>
                </w:rPr>
                <w:id w:val="5244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4F" w:rsidRPr="00D123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1E44" w:rsidRPr="00D123C2">
              <w:rPr>
                <w:rFonts w:ascii="Arial" w:hAnsi="Arial" w:cs="Arial"/>
              </w:rPr>
              <w:t xml:space="preserve">             </w:t>
            </w:r>
            <w:r w:rsidR="0082774F" w:rsidRPr="00D123C2">
              <w:rPr>
                <w:rFonts w:ascii="Arial" w:hAnsi="Arial" w:cs="Arial"/>
              </w:rPr>
              <w:t xml:space="preserve">  </w:t>
            </w:r>
            <w:r w:rsidR="00AA1E44" w:rsidRPr="00D123C2">
              <w:rPr>
                <w:rFonts w:ascii="Arial" w:hAnsi="Arial" w:cs="Arial"/>
              </w:rPr>
              <w:t xml:space="preserve">   Family</w:t>
            </w:r>
            <w:r w:rsidR="0082774F" w:rsidRPr="00D123C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855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74F" w:rsidRPr="00D123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25A964B" w14:textId="56723107" w:rsidR="00E717EC" w:rsidRPr="00D123C2" w:rsidRDefault="00E717EC" w:rsidP="00CD595E">
            <w:pPr>
              <w:spacing w:after="120"/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t>No</w:t>
            </w:r>
            <w:r w:rsidR="004D3B03" w:rsidRPr="00D123C2">
              <w:rPr>
                <w:rFonts w:ascii="Arial" w:hAnsi="Arial" w:cs="Arial"/>
              </w:rPr>
              <w:t>.</w:t>
            </w:r>
            <w:r w:rsidRPr="00D123C2">
              <w:rPr>
                <w:rFonts w:ascii="Arial" w:hAnsi="Arial" w:cs="Arial"/>
              </w:rPr>
              <w:t xml:space="preserve"> </w:t>
            </w:r>
            <w:r w:rsidR="009B040C" w:rsidRPr="00D123C2">
              <w:rPr>
                <w:rFonts w:ascii="Arial" w:hAnsi="Arial" w:cs="Arial"/>
              </w:rPr>
              <w:t>o</w:t>
            </w:r>
            <w:r w:rsidRPr="00D123C2">
              <w:rPr>
                <w:rFonts w:ascii="Arial" w:hAnsi="Arial" w:cs="Arial"/>
              </w:rPr>
              <w:t xml:space="preserve">f Adults and Children in Household: </w:t>
            </w:r>
            <w:r w:rsidR="009A0555" w:rsidRPr="00D123C2">
              <w:rPr>
                <w:rFonts w:ascii="Arial" w:hAnsi="Arial" w:cs="Arial"/>
              </w:rPr>
              <w:t xml:space="preserve">   ADULTS                             CHILDREN </w:t>
            </w:r>
          </w:p>
          <w:p w14:paraId="2EA07B10" w14:textId="77777777" w:rsidR="00E717EC" w:rsidRPr="00D123C2" w:rsidRDefault="007270CF" w:rsidP="00CD595E">
            <w:pPr>
              <w:spacing w:after="120"/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t>Dates of birth of all children</w:t>
            </w:r>
            <w:r w:rsidR="004743A5" w:rsidRPr="00D123C2">
              <w:rPr>
                <w:rFonts w:ascii="Arial" w:hAnsi="Arial" w:cs="Arial"/>
              </w:rPr>
              <w:t xml:space="preserve"> (if applicable)      </w:t>
            </w:r>
          </w:p>
          <w:p w14:paraId="323C1195" w14:textId="25E072CA" w:rsidR="001D4102" w:rsidRPr="00D123C2" w:rsidRDefault="001D4102" w:rsidP="00CD595E">
            <w:pPr>
              <w:spacing w:after="120"/>
              <w:rPr>
                <w:rFonts w:ascii="Arial" w:hAnsi="Arial" w:cs="Arial"/>
              </w:rPr>
            </w:pPr>
          </w:p>
        </w:tc>
      </w:tr>
      <w:tr w:rsidR="00E717EC" w:rsidRPr="00D123C2" w14:paraId="786DFDE7" w14:textId="77777777" w:rsidTr="00D123C2">
        <w:tc>
          <w:tcPr>
            <w:tcW w:w="9634" w:type="dxa"/>
          </w:tcPr>
          <w:p w14:paraId="7390EA51" w14:textId="70D267A6" w:rsidR="00E717EC" w:rsidRPr="00D123C2" w:rsidRDefault="00E717EC">
            <w:pPr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t>White good/s Requested:</w:t>
            </w:r>
          </w:p>
          <w:p w14:paraId="24053FD1" w14:textId="1E8997BD" w:rsidR="00E717EC" w:rsidRPr="00D123C2" w:rsidRDefault="63460097" w:rsidP="00DF74D4">
            <w:pPr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t xml:space="preserve">  </w:t>
            </w:r>
          </w:p>
        </w:tc>
      </w:tr>
      <w:tr w:rsidR="00E717EC" w:rsidRPr="00D123C2" w14:paraId="117DC771" w14:textId="77777777" w:rsidTr="00D123C2">
        <w:tc>
          <w:tcPr>
            <w:tcW w:w="9634" w:type="dxa"/>
          </w:tcPr>
          <w:p w14:paraId="44C45B73" w14:textId="77777777" w:rsidR="00E717EC" w:rsidRPr="00D123C2" w:rsidRDefault="00E717EC">
            <w:pPr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t>Primary reason of need for the white goods:</w:t>
            </w:r>
          </w:p>
          <w:p w14:paraId="488D1BEC" w14:textId="44D4BB45" w:rsidR="00E717EC" w:rsidRPr="00D123C2" w:rsidRDefault="00E717EC">
            <w:pPr>
              <w:rPr>
                <w:rFonts w:ascii="Arial" w:hAnsi="Arial" w:cs="Arial"/>
              </w:rPr>
            </w:pPr>
          </w:p>
          <w:p w14:paraId="517A0828" w14:textId="77777777" w:rsidR="0035234C" w:rsidRPr="00D123C2" w:rsidRDefault="0035234C">
            <w:pPr>
              <w:rPr>
                <w:rFonts w:ascii="Arial" w:hAnsi="Arial" w:cs="Arial"/>
              </w:rPr>
            </w:pPr>
          </w:p>
          <w:p w14:paraId="509B4C7E" w14:textId="77777777" w:rsidR="000F6C50" w:rsidRPr="00D123C2" w:rsidRDefault="000F6C50">
            <w:pPr>
              <w:rPr>
                <w:rFonts w:ascii="Arial" w:hAnsi="Arial" w:cs="Arial"/>
              </w:rPr>
            </w:pPr>
          </w:p>
          <w:p w14:paraId="694D64DB" w14:textId="77777777" w:rsidR="00E717EC" w:rsidRPr="00D123C2" w:rsidRDefault="00E717EC">
            <w:pPr>
              <w:rPr>
                <w:rFonts w:ascii="Arial" w:hAnsi="Arial" w:cs="Arial"/>
              </w:rPr>
            </w:pPr>
          </w:p>
          <w:p w14:paraId="2EB283FA" w14:textId="00982EF0" w:rsidR="00F7016F" w:rsidRPr="00D123C2" w:rsidRDefault="00F7016F">
            <w:pPr>
              <w:rPr>
                <w:rFonts w:ascii="Arial" w:hAnsi="Arial" w:cs="Arial"/>
              </w:rPr>
            </w:pPr>
          </w:p>
        </w:tc>
      </w:tr>
      <w:tr w:rsidR="00E717EC" w:rsidRPr="00D123C2" w14:paraId="6F885894" w14:textId="77777777" w:rsidTr="00D123C2">
        <w:tc>
          <w:tcPr>
            <w:tcW w:w="9634" w:type="dxa"/>
          </w:tcPr>
          <w:p w14:paraId="29F859C8" w14:textId="12A9DC8F" w:rsidR="00E717EC" w:rsidRPr="00D123C2" w:rsidRDefault="00E717EC">
            <w:pPr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t xml:space="preserve">Period of time without the white good (if applicable): </w:t>
            </w:r>
          </w:p>
          <w:p w14:paraId="215907AE" w14:textId="259C87B8" w:rsidR="000F6C50" w:rsidRPr="00D123C2" w:rsidRDefault="000F6C50" w:rsidP="00DF74D4">
            <w:pPr>
              <w:rPr>
                <w:rFonts w:ascii="Arial" w:hAnsi="Arial" w:cs="Arial"/>
              </w:rPr>
            </w:pPr>
          </w:p>
        </w:tc>
      </w:tr>
      <w:tr w:rsidR="00E717EC" w:rsidRPr="00D123C2" w14:paraId="0FC9AE28" w14:textId="77777777" w:rsidTr="00D123C2">
        <w:tc>
          <w:tcPr>
            <w:tcW w:w="9634" w:type="dxa"/>
          </w:tcPr>
          <w:p w14:paraId="5EC9F0E7" w14:textId="77777777" w:rsidR="00E717EC" w:rsidRPr="00D123C2" w:rsidRDefault="00E717EC">
            <w:pPr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t>Client’s source of income (Employment / benefits / Retired):</w:t>
            </w:r>
          </w:p>
          <w:p w14:paraId="1973934A" w14:textId="36BC467D" w:rsidR="00E717EC" w:rsidRPr="00D123C2" w:rsidRDefault="00E717EC">
            <w:pPr>
              <w:rPr>
                <w:rFonts w:ascii="Arial" w:hAnsi="Arial" w:cs="Arial"/>
              </w:rPr>
            </w:pPr>
          </w:p>
          <w:p w14:paraId="46A78394" w14:textId="09D4E099" w:rsidR="0035234C" w:rsidRPr="00D123C2" w:rsidRDefault="0035234C">
            <w:pPr>
              <w:rPr>
                <w:rFonts w:ascii="Arial" w:hAnsi="Arial" w:cs="Arial"/>
              </w:rPr>
            </w:pPr>
          </w:p>
          <w:p w14:paraId="5CBB12B6" w14:textId="042BA55D" w:rsidR="00E717EC" w:rsidRPr="00D123C2" w:rsidRDefault="00E717EC">
            <w:pPr>
              <w:rPr>
                <w:rFonts w:ascii="Arial" w:hAnsi="Arial" w:cs="Arial"/>
              </w:rPr>
            </w:pPr>
          </w:p>
        </w:tc>
      </w:tr>
      <w:tr w:rsidR="009B040C" w:rsidRPr="00D123C2" w14:paraId="1C646A3A" w14:textId="77777777" w:rsidTr="00D123C2">
        <w:tc>
          <w:tcPr>
            <w:tcW w:w="9634" w:type="dxa"/>
          </w:tcPr>
          <w:p w14:paraId="7B68719C" w14:textId="77777777" w:rsidR="009B040C" w:rsidRPr="00D123C2" w:rsidRDefault="009B040C">
            <w:pPr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t>Health needs / Disabilities within the household:</w:t>
            </w:r>
          </w:p>
          <w:p w14:paraId="2E354EFD" w14:textId="7D26263F" w:rsidR="009B040C" w:rsidRPr="00D123C2" w:rsidRDefault="009B040C">
            <w:pPr>
              <w:rPr>
                <w:rFonts w:ascii="Arial" w:hAnsi="Arial" w:cs="Arial"/>
              </w:rPr>
            </w:pPr>
          </w:p>
          <w:p w14:paraId="3B9646CF" w14:textId="343C1461" w:rsidR="000F6C50" w:rsidRPr="00D123C2" w:rsidRDefault="006D4667">
            <w:pPr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</w:p>
          <w:p w14:paraId="343029B1" w14:textId="77777777" w:rsidR="00F7016F" w:rsidRPr="00D123C2" w:rsidRDefault="00F7016F">
            <w:pPr>
              <w:rPr>
                <w:rFonts w:ascii="Arial" w:hAnsi="Arial" w:cs="Arial"/>
              </w:rPr>
            </w:pPr>
          </w:p>
          <w:p w14:paraId="79C52D36" w14:textId="10C47BC0" w:rsidR="009B040C" w:rsidRPr="00D123C2" w:rsidRDefault="006D4667">
            <w:pPr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t xml:space="preserve"> </w:t>
            </w:r>
          </w:p>
        </w:tc>
      </w:tr>
      <w:tr w:rsidR="009B040C" w:rsidRPr="00D123C2" w14:paraId="7D6857BF" w14:textId="77777777" w:rsidTr="00D123C2">
        <w:tc>
          <w:tcPr>
            <w:tcW w:w="9634" w:type="dxa"/>
          </w:tcPr>
          <w:p w14:paraId="2F2A3DEC" w14:textId="5EA2BE60" w:rsidR="009B040C" w:rsidRPr="00D123C2" w:rsidRDefault="009B040C">
            <w:pPr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t>Teams involved with this client / household’s care</w:t>
            </w:r>
            <w:r w:rsidR="00F7016F" w:rsidRPr="00D123C2">
              <w:rPr>
                <w:rFonts w:ascii="Arial" w:hAnsi="Arial" w:cs="Arial"/>
              </w:rPr>
              <w:t xml:space="preserve"> (Care package in place?)</w:t>
            </w:r>
            <w:r w:rsidRPr="00D123C2">
              <w:rPr>
                <w:rFonts w:ascii="Arial" w:hAnsi="Arial" w:cs="Arial"/>
              </w:rPr>
              <w:t>:</w:t>
            </w:r>
          </w:p>
          <w:p w14:paraId="5B99B4E1" w14:textId="5981DC2C" w:rsidR="009B040C" w:rsidRPr="00D123C2" w:rsidRDefault="009B040C">
            <w:pPr>
              <w:rPr>
                <w:rFonts w:ascii="Arial" w:hAnsi="Arial" w:cs="Arial"/>
              </w:rPr>
            </w:pPr>
          </w:p>
          <w:p w14:paraId="0B314B65" w14:textId="77777777" w:rsidR="000F6C50" w:rsidRPr="00D123C2" w:rsidRDefault="000F6C50">
            <w:pPr>
              <w:rPr>
                <w:rFonts w:ascii="Arial" w:hAnsi="Arial" w:cs="Arial"/>
              </w:rPr>
            </w:pPr>
          </w:p>
          <w:p w14:paraId="2678A540" w14:textId="02965078" w:rsidR="009B040C" w:rsidRPr="00D123C2" w:rsidRDefault="009B040C">
            <w:pPr>
              <w:rPr>
                <w:rFonts w:ascii="Arial" w:hAnsi="Arial" w:cs="Arial"/>
              </w:rPr>
            </w:pPr>
          </w:p>
        </w:tc>
      </w:tr>
      <w:tr w:rsidR="00F7016F" w:rsidRPr="00D123C2" w14:paraId="13F1B16E" w14:textId="77777777" w:rsidTr="00D123C2">
        <w:tc>
          <w:tcPr>
            <w:tcW w:w="9634" w:type="dxa"/>
          </w:tcPr>
          <w:p w14:paraId="2BA1EE15" w14:textId="77777777" w:rsidR="00F7016F" w:rsidRPr="00D123C2" w:rsidRDefault="00F7016F">
            <w:pPr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lastRenderedPageBreak/>
              <w:t>Vulnerabilities in this household (Current and history of):</w:t>
            </w:r>
          </w:p>
          <w:p w14:paraId="2D2CF619" w14:textId="1DAC419A" w:rsidR="00F7016F" w:rsidRPr="00D123C2" w:rsidRDefault="00F7016F">
            <w:pPr>
              <w:rPr>
                <w:rFonts w:ascii="Arial" w:hAnsi="Arial" w:cs="Arial"/>
              </w:rPr>
            </w:pPr>
          </w:p>
          <w:p w14:paraId="745D8589" w14:textId="7CB3A3EC" w:rsidR="00F7016F" w:rsidRPr="00D123C2" w:rsidRDefault="00F7016F">
            <w:pPr>
              <w:rPr>
                <w:rFonts w:ascii="Arial" w:hAnsi="Arial" w:cs="Arial"/>
              </w:rPr>
            </w:pPr>
          </w:p>
          <w:p w14:paraId="6BE038D8" w14:textId="7E375E63" w:rsidR="00F7016F" w:rsidRPr="00D123C2" w:rsidRDefault="00F7016F">
            <w:pPr>
              <w:rPr>
                <w:rFonts w:ascii="Arial" w:hAnsi="Arial" w:cs="Arial"/>
              </w:rPr>
            </w:pPr>
          </w:p>
        </w:tc>
      </w:tr>
      <w:tr w:rsidR="00F7016F" w:rsidRPr="00D123C2" w14:paraId="67E758A0" w14:textId="77777777" w:rsidTr="00D123C2">
        <w:tc>
          <w:tcPr>
            <w:tcW w:w="9634" w:type="dxa"/>
          </w:tcPr>
          <w:p w14:paraId="6C9A9021" w14:textId="77777777" w:rsidR="00F7016F" w:rsidRPr="00D123C2" w:rsidRDefault="63460097">
            <w:pPr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t>Has client explored avenues of funding for themselves? (Friends / family/ freecycle / Facebook marketplace)</w:t>
            </w:r>
          </w:p>
          <w:p w14:paraId="37919AAB" w14:textId="17A9EA9F" w:rsidR="00F7016F" w:rsidRPr="00D123C2" w:rsidRDefault="00F7016F" w:rsidP="00DF74D4">
            <w:pPr>
              <w:rPr>
                <w:rFonts w:ascii="Arial" w:hAnsi="Arial" w:cs="Arial"/>
              </w:rPr>
            </w:pPr>
          </w:p>
        </w:tc>
      </w:tr>
      <w:tr w:rsidR="0007745E" w:rsidRPr="00D123C2" w14:paraId="6D43E7E4" w14:textId="77777777" w:rsidTr="00D123C2">
        <w:tc>
          <w:tcPr>
            <w:tcW w:w="9634" w:type="dxa"/>
          </w:tcPr>
          <w:p w14:paraId="3CED2B01" w14:textId="42DE8CD6" w:rsidR="0007745E" w:rsidRPr="00D123C2" w:rsidRDefault="000F6C50">
            <w:pPr>
              <w:rPr>
                <w:rFonts w:ascii="Arial" w:hAnsi="Arial" w:cs="Arial"/>
              </w:rPr>
            </w:pPr>
            <w:r w:rsidRPr="00D123C2">
              <w:rPr>
                <w:rFonts w:ascii="Arial" w:hAnsi="Arial" w:cs="Arial"/>
              </w:rPr>
              <w:t xml:space="preserve">The </w:t>
            </w:r>
            <w:r w:rsidR="0054747C" w:rsidRPr="00D123C2">
              <w:rPr>
                <w:rFonts w:ascii="Arial" w:hAnsi="Arial" w:cs="Arial"/>
              </w:rPr>
              <w:t xml:space="preserve">main </w:t>
            </w:r>
            <w:r w:rsidR="0007745E" w:rsidRPr="00D123C2">
              <w:rPr>
                <w:rFonts w:ascii="Arial" w:hAnsi="Arial" w:cs="Arial"/>
              </w:rPr>
              <w:t xml:space="preserve">benefits that </w:t>
            </w:r>
            <w:r w:rsidRPr="00D123C2">
              <w:rPr>
                <w:rFonts w:ascii="Arial" w:hAnsi="Arial" w:cs="Arial"/>
              </w:rPr>
              <w:t>a discretionary funded white good would give to this client and / or their family?</w:t>
            </w:r>
            <w:r w:rsidR="0054747C" w:rsidRPr="00D123C2">
              <w:rPr>
                <w:rFonts w:ascii="Arial" w:hAnsi="Arial" w:cs="Arial"/>
              </w:rPr>
              <w:t xml:space="preserve"> (</w:t>
            </w:r>
            <w:proofErr w:type="gramStart"/>
            <w:r w:rsidR="0054747C" w:rsidRPr="00D123C2">
              <w:rPr>
                <w:rFonts w:ascii="Arial" w:hAnsi="Arial" w:cs="Arial"/>
              </w:rPr>
              <w:t>we</w:t>
            </w:r>
            <w:proofErr w:type="gramEnd"/>
            <w:r w:rsidR="0054747C" w:rsidRPr="00D123C2">
              <w:rPr>
                <w:rFonts w:ascii="Arial" w:hAnsi="Arial" w:cs="Arial"/>
              </w:rPr>
              <w:t xml:space="preserve"> would like to know some feedback on what difference providing this help would make</w:t>
            </w:r>
            <w:r w:rsidR="0080767C" w:rsidRPr="00D123C2">
              <w:rPr>
                <w:rFonts w:ascii="Arial" w:hAnsi="Arial" w:cs="Arial"/>
              </w:rPr>
              <w:t>)</w:t>
            </w:r>
          </w:p>
          <w:p w14:paraId="50EC9505" w14:textId="50C36A4B" w:rsidR="0007745E" w:rsidRPr="00D123C2" w:rsidRDefault="0007745E">
            <w:pPr>
              <w:rPr>
                <w:rFonts w:ascii="Arial" w:hAnsi="Arial" w:cs="Arial"/>
              </w:rPr>
            </w:pPr>
          </w:p>
          <w:p w14:paraId="005CEB16" w14:textId="07B35960" w:rsidR="0022509E" w:rsidRPr="00D123C2" w:rsidRDefault="0022509E">
            <w:pPr>
              <w:rPr>
                <w:rFonts w:ascii="Arial" w:hAnsi="Arial" w:cs="Arial"/>
              </w:rPr>
            </w:pPr>
          </w:p>
          <w:p w14:paraId="718A9A07" w14:textId="71E8C8FA" w:rsidR="000F6C50" w:rsidRPr="00D123C2" w:rsidRDefault="000F6C50">
            <w:pPr>
              <w:rPr>
                <w:rFonts w:ascii="Arial" w:hAnsi="Arial" w:cs="Arial"/>
              </w:rPr>
            </w:pPr>
          </w:p>
        </w:tc>
      </w:tr>
      <w:tr w:rsidR="00FD0B8F" w:rsidRPr="00D123C2" w14:paraId="688B7470" w14:textId="77777777" w:rsidTr="00D123C2">
        <w:tc>
          <w:tcPr>
            <w:tcW w:w="9634" w:type="dxa"/>
          </w:tcPr>
          <w:p w14:paraId="799765FE" w14:textId="77777777" w:rsidR="00FD0B8F" w:rsidRDefault="00FD0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 of the support you are providing for this client</w:t>
            </w:r>
          </w:p>
          <w:p w14:paraId="26EEB45A" w14:textId="77777777" w:rsidR="00902910" w:rsidRDefault="00902910">
            <w:pPr>
              <w:rPr>
                <w:rFonts w:ascii="Arial" w:hAnsi="Arial" w:cs="Arial"/>
              </w:rPr>
            </w:pPr>
          </w:p>
          <w:p w14:paraId="712B34F4" w14:textId="77777777" w:rsidR="00902910" w:rsidRDefault="00902910">
            <w:pPr>
              <w:rPr>
                <w:rFonts w:ascii="Arial" w:hAnsi="Arial" w:cs="Arial"/>
              </w:rPr>
            </w:pPr>
          </w:p>
          <w:p w14:paraId="71E7E6BA" w14:textId="2E89A27C" w:rsidR="00902910" w:rsidRPr="00D123C2" w:rsidRDefault="00902910">
            <w:pPr>
              <w:rPr>
                <w:rFonts w:ascii="Arial" w:hAnsi="Arial" w:cs="Arial"/>
              </w:rPr>
            </w:pPr>
          </w:p>
        </w:tc>
      </w:tr>
      <w:tr w:rsidR="00FD0B8F" w:rsidRPr="00D123C2" w14:paraId="3662F284" w14:textId="77777777" w:rsidTr="00D123C2">
        <w:tc>
          <w:tcPr>
            <w:tcW w:w="9634" w:type="dxa"/>
          </w:tcPr>
          <w:p w14:paraId="60D35730" w14:textId="7B9AF9C6" w:rsidR="00FD0B8F" w:rsidRDefault="00B40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else have you </w:t>
            </w:r>
            <w:r w:rsidR="001866BA">
              <w:rPr>
                <w:rFonts w:ascii="Arial" w:hAnsi="Arial" w:cs="Arial"/>
              </w:rPr>
              <w:t xml:space="preserve">tried </w:t>
            </w:r>
            <w:r>
              <w:rPr>
                <w:rFonts w:ascii="Arial" w:hAnsi="Arial" w:cs="Arial"/>
              </w:rPr>
              <w:t xml:space="preserve">to source this </w:t>
            </w:r>
            <w:r w:rsidR="00902910">
              <w:rPr>
                <w:rFonts w:ascii="Arial" w:hAnsi="Arial" w:cs="Arial"/>
              </w:rPr>
              <w:t>appliance</w:t>
            </w:r>
            <w:r>
              <w:rPr>
                <w:rFonts w:ascii="Arial" w:hAnsi="Arial" w:cs="Arial"/>
              </w:rPr>
              <w:t xml:space="preserve"> for your client</w:t>
            </w:r>
            <w:r w:rsidR="00902910">
              <w:rPr>
                <w:rFonts w:ascii="Arial" w:hAnsi="Arial" w:cs="Arial"/>
              </w:rPr>
              <w:t>?</w:t>
            </w:r>
          </w:p>
          <w:p w14:paraId="61BE5CDE" w14:textId="77777777" w:rsidR="00902910" w:rsidRDefault="00902910">
            <w:pPr>
              <w:rPr>
                <w:rFonts w:ascii="Arial" w:hAnsi="Arial" w:cs="Arial"/>
              </w:rPr>
            </w:pPr>
          </w:p>
          <w:p w14:paraId="768DBB9A" w14:textId="4C31877B" w:rsidR="00902910" w:rsidRPr="00D123C2" w:rsidRDefault="00902910">
            <w:pPr>
              <w:rPr>
                <w:rFonts w:ascii="Arial" w:hAnsi="Arial" w:cs="Arial"/>
              </w:rPr>
            </w:pPr>
          </w:p>
        </w:tc>
      </w:tr>
      <w:tr w:rsidR="001B3DF1" w:rsidRPr="00D123C2" w14:paraId="0F2F2D02" w14:textId="77777777" w:rsidTr="00D123C2">
        <w:tc>
          <w:tcPr>
            <w:tcW w:w="9634" w:type="dxa"/>
          </w:tcPr>
          <w:p w14:paraId="0F3E1D0C" w14:textId="77777777" w:rsidR="001B3DF1" w:rsidRDefault="001B3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ANYONE IN THE HOUSEHOLD HAVE A DISABILITY   YES </w:t>
            </w:r>
            <w:r w:rsidRPr="00D123C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0395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NO   </w:t>
            </w:r>
            <w:sdt>
              <w:sdtPr>
                <w:rPr>
                  <w:rFonts w:ascii="Arial" w:hAnsi="Arial" w:cs="Arial"/>
                </w:rPr>
                <w:id w:val="-52748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23C2">
              <w:rPr>
                <w:rFonts w:ascii="Arial" w:hAnsi="Arial" w:cs="Arial"/>
              </w:rPr>
              <w:t xml:space="preserve">  </w:t>
            </w:r>
          </w:p>
          <w:p w14:paraId="2817E2DB" w14:textId="0E026F83" w:rsidR="001B3DF1" w:rsidRPr="00213A50" w:rsidRDefault="00354A2A" w:rsidP="00213A50">
            <w:pPr>
              <w:jc w:val="both"/>
              <w:rPr>
                <w:rFonts w:ascii="Arial" w:hAnsi="Arial" w:cs="Arial"/>
                <w:i/>
                <w:iCs/>
              </w:rPr>
            </w:pPr>
            <w:r w:rsidRPr="00213A50">
              <w:rPr>
                <w:rFonts w:ascii="Arial" w:eastAsia="Times New Roman" w:hAnsi="Arial" w:cs="Arial"/>
                <w:i/>
                <w:iCs/>
              </w:rPr>
              <w:t xml:space="preserve">The definition of disability and disabled people </w:t>
            </w:r>
            <w:proofErr w:type="gramStart"/>
            <w:r w:rsidRPr="00213A50">
              <w:rPr>
                <w:rFonts w:ascii="Arial" w:eastAsia="Times New Roman" w:hAnsi="Arial" w:cs="Arial"/>
                <w:i/>
                <w:iCs/>
              </w:rPr>
              <w:t>aligns</w:t>
            </w:r>
            <w:proofErr w:type="gramEnd"/>
            <w:r w:rsidRPr="00213A50">
              <w:rPr>
                <w:rFonts w:ascii="Arial" w:eastAsia="Times New Roman" w:hAnsi="Arial" w:cs="Arial"/>
                <w:i/>
                <w:iCs/>
              </w:rPr>
              <w:t xml:space="preserve"> with the definition in the Equality Act 2010. Therefore, a disabled person is someone who has a physical or mental impairment that has a ‘substantial’ and ‘long-term’ negative effect on their ability to do normal daily activities.</w:t>
            </w:r>
            <w:r w:rsidR="001B3DF1" w:rsidRPr="00213A50">
              <w:rPr>
                <w:rFonts w:ascii="Arial" w:hAnsi="Arial" w:cs="Arial"/>
                <w:i/>
                <w:iCs/>
              </w:rPr>
              <w:t xml:space="preserve">                              </w:t>
            </w:r>
          </w:p>
          <w:p w14:paraId="2D757C52" w14:textId="3D92140C" w:rsidR="001B3DF1" w:rsidRDefault="001B3DF1">
            <w:pPr>
              <w:rPr>
                <w:rFonts w:ascii="Arial" w:hAnsi="Arial" w:cs="Arial"/>
              </w:rPr>
            </w:pPr>
          </w:p>
        </w:tc>
      </w:tr>
    </w:tbl>
    <w:p w14:paraId="691A8E3A" w14:textId="6ECDD178" w:rsidR="00E717EC" w:rsidRPr="00D123C2" w:rsidRDefault="00E717EC">
      <w:pPr>
        <w:rPr>
          <w:rFonts w:ascii="Arial" w:hAnsi="Arial" w:cs="Arial"/>
        </w:rPr>
      </w:pPr>
    </w:p>
    <w:p w14:paraId="68E9DFBA" w14:textId="69A32A01" w:rsidR="0080767C" w:rsidRPr="00D123C2" w:rsidRDefault="0080767C" w:rsidP="00B753BA">
      <w:pPr>
        <w:jc w:val="both"/>
        <w:rPr>
          <w:rFonts w:ascii="Arial" w:hAnsi="Arial" w:cs="Arial"/>
        </w:rPr>
      </w:pPr>
      <w:r w:rsidRPr="00D123C2">
        <w:rPr>
          <w:rFonts w:ascii="Arial" w:hAnsi="Arial" w:cs="Arial"/>
        </w:rPr>
        <w:t xml:space="preserve">Please email this referral form to </w:t>
      </w:r>
      <w:hyperlink r:id="rId9" w:history="1">
        <w:r w:rsidR="00950940" w:rsidRPr="00D123C2">
          <w:rPr>
            <w:rStyle w:val="Hyperlink"/>
            <w:rFonts w:ascii="Arial" w:hAnsi="Arial" w:cs="Arial"/>
          </w:rPr>
          <w:t>welfare@scratchcharity.co.uk</w:t>
        </w:r>
      </w:hyperlink>
      <w:r w:rsidRPr="00D123C2">
        <w:rPr>
          <w:rFonts w:ascii="Arial" w:hAnsi="Arial" w:cs="Arial"/>
        </w:rPr>
        <w:t xml:space="preserve"> </w:t>
      </w:r>
      <w:r w:rsidR="009A74AB" w:rsidRPr="00D123C2">
        <w:rPr>
          <w:rFonts w:ascii="Arial" w:hAnsi="Arial" w:cs="Arial"/>
        </w:rPr>
        <w:t xml:space="preserve">and this will be viewed and assessed by a member of our welfare team who will reply </w:t>
      </w:r>
      <w:r w:rsidR="00916031" w:rsidRPr="00D123C2">
        <w:rPr>
          <w:rFonts w:ascii="Arial" w:hAnsi="Arial" w:cs="Arial"/>
        </w:rPr>
        <w:t>with their decision</w:t>
      </w:r>
      <w:r w:rsidR="00787FEB" w:rsidRPr="00D123C2">
        <w:rPr>
          <w:rFonts w:ascii="Arial" w:hAnsi="Arial" w:cs="Arial"/>
        </w:rPr>
        <w:t>.</w:t>
      </w:r>
      <w:r w:rsidR="00902910">
        <w:rPr>
          <w:rFonts w:ascii="Arial" w:hAnsi="Arial" w:cs="Arial"/>
        </w:rPr>
        <w:t xml:space="preserve">  If </w:t>
      </w:r>
      <w:r w:rsidR="00457A23">
        <w:rPr>
          <w:rFonts w:ascii="Arial" w:hAnsi="Arial" w:cs="Arial"/>
        </w:rPr>
        <w:t>necessary,</w:t>
      </w:r>
      <w:r w:rsidR="00902910">
        <w:rPr>
          <w:rFonts w:ascii="Arial" w:hAnsi="Arial" w:cs="Arial"/>
        </w:rPr>
        <w:t xml:space="preserve"> the referral will be passed to our external </w:t>
      </w:r>
      <w:r w:rsidR="00457A23">
        <w:rPr>
          <w:rFonts w:ascii="Arial" w:hAnsi="Arial" w:cs="Arial"/>
        </w:rPr>
        <w:t>discretionary panel for a decision to be made.  We will get back to you as soon as we can.</w:t>
      </w:r>
    </w:p>
    <w:p w14:paraId="3D3DE485" w14:textId="77777777" w:rsidR="00B753BA" w:rsidRDefault="00787FEB" w:rsidP="00B753BA">
      <w:pPr>
        <w:spacing w:after="0" w:line="240" w:lineRule="auto"/>
        <w:jc w:val="center"/>
        <w:rPr>
          <w:rFonts w:ascii="Arial" w:hAnsi="Arial" w:cs="Arial"/>
        </w:rPr>
      </w:pPr>
      <w:r w:rsidRPr="00D123C2">
        <w:rPr>
          <w:rFonts w:ascii="Arial" w:hAnsi="Arial" w:cs="Arial"/>
        </w:rPr>
        <w:t>For queries about this referral or</w:t>
      </w:r>
      <w:r>
        <w:t xml:space="preserve"> </w:t>
      </w:r>
      <w:r w:rsidRPr="00D123C2">
        <w:rPr>
          <w:rFonts w:ascii="Arial" w:hAnsi="Arial" w:cs="Arial"/>
        </w:rPr>
        <w:t>any other queries please call the S</w:t>
      </w:r>
      <w:r w:rsidR="009A0555" w:rsidRPr="00D123C2">
        <w:rPr>
          <w:rFonts w:ascii="Arial" w:hAnsi="Arial" w:cs="Arial"/>
        </w:rPr>
        <w:t>CRATCH</w:t>
      </w:r>
      <w:r w:rsidRPr="00D123C2">
        <w:rPr>
          <w:rFonts w:ascii="Arial" w:hAnsi="Arial" w:cs="Arial"/>
        </w:rPr>
        <w:t xml:space="preserve"> office </w:t>
      </w:r>
    </w:p>
    <w:p w14:paraId="581B6D94" w14:textId="0C72ABFB" w:rsidR="00787FEB" w:rsidRDefault="00787FEB" w:rsidP="00B753BA">
      <w:pPr>
        <w:jc w:val="center"/>
        <w:rPr>
          <w:rFonts w:ascii="Arial" w:hAnsi="Arial" w:cs="Arial"/>
        </w:rPr>
      </w:pPr>
      <w:r w:rsidRPr="00D123C2">
        <w:rPr>
          <w:rFonts w:ascii="Arial" w:hAnsi="Arial" w:cs="Arial"/>
        </w:rPr>
        <w:t>on 023</w:t>
      </w:r>
      <w:r w:rsidR="009A0555" w:rsidRPr="00D123C2">
        <w:rPr>
          <w:rFonts w:ascii="Arial" w:hAnsi="Arial" w:cs="Arial"/>
        </w:rPr>
        <w:t xml:space="preserve"> </w:t>
      </w:r>
      <w:r w:rsidRPr="00D123C2">
        <w:rPr>
          <w:rFonts w:ascii="Arial" w:hAnsi="Arial" w:cs="Arial"/>
        </w:rPr>
        <w:t>8077</w:t>
      </w:r>
      <w:r w:rsidR="009A0555" w:rsidRPr="00D123C2">
        <w:rPr>
          <w:rFonts w:ascii="Arial" w:hAnsi="Arial" w:cs="Arial"/>
        </w:rPr>
        <w:t xml:space="preserve"> </w:t>
      </w:r>
      <w:r w:rsidRPr="00D123C2">
        <w:rPr>
          <w:rFonts w:ascii="Arial" w:hAnsi="Arial" w:cs="Arial"/>
        </w:rPr>
        <w:t>3132.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5"/>
        <w:gridCol w:w="3432"/>
        <w:gridCol w:w="1370"/>
        <w:gridCol w:w="648"/>
        <w:gridCol w:w="1560"/>
        <w:gridCol w:w="1033"/>
        <w:gridCol w:w="725"/>
        <w:gridCol w:w="274"/>
      </w:tblGrid>
      <w:tr w:rsidR="00C0435A" w14:paraId="2BEAA05D" w14:textId="77777777" w:rsidTr="006F2D19">
        <w:trPr>
          <w:trHeight w:val="462"/>
        </w:trPr>
        <w:sdt>
          <w:sdtPr>
            <w:id w:val="-181586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  <w:vAlign w:val="center"/>
              </w:tcPr>
              <w:p w14:paraId="6EFAF9D0" w14:textId="7A0BE4A0" w:rsidR="00C0435A" w:rsidRDefault="00535AFA" w:rsidP="006F2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2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4E91A1" w14:textId="5BB0238C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or Asian British</w:t>
            </w:r>
            <w:r w:rsidR="00115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Bangladeshi</w:t>
            </w:r>
          </w:p>
        </w:tc>
        <w:sdt>
          <w:sdtPr>
            <w:id w:val="-59933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tcBorders>
                  <w:top w:val="single" w:sz="4" w:space="0" w:color="000000"/>
                </w:tcBorders>
                <w:shd w:val="clear" w:color="auto" w:fill="auto"/>
                <w:vAlign w:val="center"/>
              </w:tcPr>
              <w:p w14:paraId="3A35AB13" w14:textId="77777777" w:rsidR="00C0435A" w:rsidRDefault="00C0435A" w:rsidP="006F2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9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CCB9" w14:textId="77777777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or Asian British - Indian</w:t>
            </w:r>
          </w:p>
        </w:tc>
      </w:tr>
      <w:tr w:rsidR="00C0435A" w14:paraId="76099973" w14:textId="77777777" w:rsidTr="006F2D19">
        <w:trPr>
          <w:trHeight w:val="463"/>
        </w:trPr>
        <w:sdt>
          <w:sdtPr>
            <w:id w:val="-115830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14:paraId="6316CA61" w14:textId="77777777" w:rsidR="00C0435A" w:rsidRDefault="00C0435A" w:rsidP="006F2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2" w:type="dxa"/>
            <w:gridSpan w:val="2"/>
            <w:shd w:val="clear" w:color="auto" w:fill="auto"/>
            <w:vAlign w:val="center"/>
          </w:tcPr>
          <w:p w14:paraId="7C5EC6B9" w14:textId="77777777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or Asian British- Pakistani</w:t>
            </w:r>
          </w:p>
        </w:tc>
        <w:sdt>
          <w:sdtPr>
            <w:id w:val="-16060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shd w:val="clear" w:color="auto" w:fill="auto"/>
                <w:vAlign w:val="center"/>
              </w:tcPr>
              <w:p w14:paraId="5AFA9F17" w14:textId="77777777" w:rsidR="00C0435A" w:rsidRDefault="00C0435A" w:rsidP="006F2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92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BB6272C" w14:textId="1AE6D669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or Asian British</w:t>
            </w:r>
            <w:r w:rsidR="00115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115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 Other Asian Background</w:t>
            </w:r>
          </w:p>
        </w:tc>
      </w:tr>
      <w:tr w:rsidR="00C0435A" w14:paraId="2729A5C2" w14:textId="77777777" w:rsidTr="006F2D19">
        <w:trPr>
          <w:trHeight w:val="463"/>
        </w:trPr>
        <w:sdt>
          <w:sdtPr>
            <w:id w:val="672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14:paraId="6950C224" w14:textId="77777777" w:rsidR="00C0435A" w:rsidRDefault="00C0435A" w:rsidP="006F2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2" w:type="dxa"/>
            <w:gridSpan w:val="2"/>
            <w:shd w:val="clear" w:color="auto" w:fill="auto"/>
            <w:vAlign w:val="center"/>
          </w:tcPr>
          <w:p w14:paraId="5A34D889" w14:textId="77777777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or Black British- African</w:t>
            </w:r>
          </w:p>
        </w:tc>
        <w:sdt>
          <w:sdtPr>
            <w:id w:val="152783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shd w:val="clear" w:color="auto" w:fill="auto"/>
                <w:vAlign w:val="center"/>
              </w:tcPr>
              <w:p w14:paraId="3863EA78" w14:textId="77777777" w:rsidR="00C0435A" w:rsidRDefault="00C0435A" w:rsidP="006F2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92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26CA3E" w14:textId="24BC356A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or Black British</w:t>
            </w:r>
            <w:r w:rsidR="00115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Caribbean</w:t>
            </w:r>
          </w:p>
        </w:tc>
      </w:tr>
      <w:tr w:rsidR="00C0435A" w14:paraId="0807340D" w14:textId="77777777" w:rsidTr="006F2D19">
        <w:trPr>
          <w:trHeight w:val="463"/>
        </w:trPr>
        <w:sdt>
          <w:sdtPr>
            <w:id w:val="22249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14:paraId="03C8D96C" w14:textId="77777777" w:rsidR="00C0435A" w:rsidRDefault="00C0435A" w:rsidP="006F2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2" w:type="dxa"/>
            <w:gridSpan w:val="2"/>
            <w:shd w:val="clear" w:color="auto" w:fill="auto"/>
            <w:vAlign w:val="center"/>
          </w:tcPr>
          <w:p w14:paraId="4B49C4D2" w14:textId="6359F0FB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or Black British</w:t>
            </w:r>
            <w:r w:rsidR="00115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Any Other Black Background</w:t>
            </w:r>
          </w:p>
        </w:tc>
        <w:sdt>
          <w:sdtPr>
            <w:id w:val="-54769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shd w:val="clear" w:color="auto" w:fill="auto"/>
                <w:vAlign w:val="center"/>
              </w:tcPr>
              <w:p w14:paraId="68109C28" w14:textId="77777777" w:rsidR="00C0435A" w:rsidRDefault="00C0435A" w:rsidP="006F2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auto"/>
            <w:vAlign w:val="center"/>
          </w:tcPr>
          <w:p w14:paraId="60438BA3" w14:textId="77777777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A50D5A4" w14:textId="77777777" w:rsidR="00C0435A" w:rsidRDefault="00C0435A" w:rsidP="006F2D19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2A20BDDC" w14:textId="77777777" w:rsidR="00C0435A" w:rsidRDefault="00C0435A" w:rsidP="006F2D1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206D20" w14:textId="77777777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435A" w14:paraId="4AD77C66" w14:textId="77777777" w:rsidTr="006F2D19">
        <w:trPr>
          <w:trHeight w:val="463"/>
        </w:trPr>
        <w:sdt>
          <w:sdtPr>
            <w:id w:val="191165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14:paraId="17649EE2" w14:textId="77777777" w:rsidR="00C0435A" w:rsidRDefault="00C0435A" w:rsidP="006F2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2" w:type="dxa"/>
            <w:shd w:val="clear" w:color="auto" w:fill="auto"/>
            <w:vAlign w:val="center"/>
          </w:tcPr>
          <w:p w14:paraId="0A2FF482" w14:textId="551DE28E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  <w:r w:rsidR="004272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White and Asian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CC3DFBD" w14:textId="77777777" w:rsidR="00C0435A" w:rsidRDefault="00C0435A" w:rsidP="006F2D19">
            <w:pPr>
              <w:rPr>
                <w:sz w:val="20"/>
                <w:szCs w:val="20"/>
              </w:rPr>
            </w:pPr>
          </w:p>
        </w:tc>
        <w:sdt>
          <w:sdtPr>
            <w:id w:val="-180537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shd w:val="clear" w:color="auto" w:fill="auto"/>
                <w:vAlign w:val="center"/>
              </w:tcPr>
              <w:p w14:paraId="316B3E90" w14:textId="77777777" w:rsidR="00C0435A" w:rsidRDefault="00C0435A" w:rsidP="006F2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92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4BD92D" w14:textId="77777777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Mixed- White and Black African</w:t>
            </w:r>
          </w:p>
        </w:tc>
      </w:tr>
      <w:tr w:rsidR="00C0435A" w14:paraId="37F6E70F" w14:textId="77777777" w:rsidTr="006F2D19">
        <w:trPr>
          <w:trHeight w:val="463"/>
        </w:trPr>
        <w:sdt>
          <w:sdtPr>
            <w:id w:val="-110009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14:paraId="47CC2202" w14:textId="77777777" w:rsidR="00C0435A" w:rsidRDefault="00C0435A" w:rsidP="006F2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2" w:type="dxa"/>
            <w:gridSpan w:val="2"/>
            <w:shd w:val="clear" w:color="auto" w:fill="auto"/>
            <w:vAlign w:val="center"/>
          </w:tcPr>
          <w:p w14:paraId="7D416F1B" w14:textId="768951E7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  <w:r w:rsidR="004272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White and Black Caribbean</w:t>
            </w:r>
          </w:p>
        </w:tc>
        <w:sdt>
          <w:sdtPr>
            <w:id w:val="-68227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shd w:val="clear" w:color="auto" w:fill="auto"/>
                <w:vAlign w:val="center"/>
              </w:tcPr>
              <w:p w14:paraId="52504A7B" w14:textId="77777777" w:rsidR="00C0435A" w:rsidRDefault="00C0435A" w:rsidP="006F2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92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D462B45" w14:textId="0C7EC659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  <w:r w:rsidR="00115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Any Other Mixed Background</w:t>
            </w:r>
          </w:p>
        </w:tc>
      </w:tr>
      <w:tr w:rsidR="00C0435A" w14:paraId="5A5967DC" w14:textId="77777777" w:rsidTr="006F2D19">
        <w:trPr>
          <w:trHeight w:val="463"/>
        </w:trPr>
        <w:sdt>
          <w:sdtPr>
            <w:id w:val="200400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14:paraId="160B00FF" w14:textId="77777777" w:rsidR="00C0435A" w:rsidRDefault="00C0435A" w:rsidP="006F2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2" w:type="dxa"/>
            <w:shd w:val="clear" w:color="auto" w:fill="auto"/>
            <w:vAlign w:val="center"/>
          </w:tcPr>
          <w:p w14:paraId="3F31E23F" w14:textId="768BECCA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  <w:r w:rsidR="00115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British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C159C8" w14:textId="77777777" w:rsidR="00C0435A" w:rsidRDefault="00C0435A" w:rsidP="006F2D19">
            <w:pPr>
              <w:rPr>
                <w:sz w:val="20"/>
                <w:szCs w:val="20"/>
              </w:rPr>
            </w:pPr>
          </w:p>
        </w:tc>
        <w:sdt>
          <w:sdtPr>
            <w:id w:val="54965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shd w:val="clear" w:color="auto" w:fill="auto"/>
                <w:vAlign w:val="center"/>
              </w:tcPr>
              <w:p w14:paraId="4F9E5820" w14:textId="77777777" w:rsidR="00C0435A" w:rsidRDefault="00C0435A" w:rsidP="006F2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auto"/>
            <w:vAlign w:val="center"/>
          </w:tcPr>
          <w:p w14:paraId="08A790E1" w14:textId="77777777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White- Irish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F6DC5A2" w14:textId="77777777" w:rsidR="00C0435A" w:rsidRDefault="00C0435A" w:rsidP="006F2D19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1438CAD" w14:textId="77777777" w:rsidR="00C0435A" w:rsidRDefault="00C0435A" w:rsidP="006F2D1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78A4DD" w14:textId="77777777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435A" w14:paraId="32A1422F" w14:textId="77777777" w:rsidTr="006F2D19">
        <w:trPr>
          <w:trHeight w:val="463"/>
        </w:trPr>
        <w:sdt>
          <w:sdtPr>
            <w:id w:val="-203457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14:paraId="32F237E4" w14:textId="77777777" w:rsidR="00C0435A" w:rsidRDefault="00C0435A" w:rsidP="006F2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2" w:type="dxa"/>
            <w:gridSpan w:val="2"/>
            <w:shd w:val="clear" w:color="auto" w:fill="auto"/>
            <w:vAlign w:val="center"/>
          </w:tcPr>
          <w:p w14:paraId="1156FEEC" w14:textId="710804E1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  <w:r w:rsidR="00115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Any Other White Background</w:t>
            </w:r>
          </w:p>
        </w:tc>
        <w:sdt>
          <w:sdtPr>
            <w:id w:val="-28673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shd w:val="clear" w:color="auto" w:fill="auto"/>
                <w:vAlign w:val="center"/>
              </w:tcPr>
              <w:p w14:paraId="517E5616" w14:textId="77777777" w:rsidR="00C0435A" w:rsidRDefault="00C0435A" w:rsidP="006F2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auto"/>
            <w:vAlign w:val="center"/>
          </w:tcPr>
          <w:p w14:paraId="76B9663A" w14:textId="77777777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Other 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193AFEA" w14:textId="77777777" w:rsidR="00C0435A" w:rsidRDefault="00C0435A" w:rsidP="006F2D19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9D06CC3" w14:textId="77777777" w:rsidR="00C0435A" w:rsidRDefault="00C0435A" w:rsidP="006F2D1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E95CFE" w14:textId="77777777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435A" w14:paraId="57BFB8B7" w14:textId="77777777" w:rsidTr="006F2D19">
        <w:trPr>
          <w:trHeight w:val="441"/>
        </w:trPr>
        <w:sdt>
          <w:sdtPr>
            <w:id w:val="-6919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F74CA9B" w14:textId="77777777" w:rsidR="00C0435A" w:rsidRDefault="00C0435A" w:rsidP="006F2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D8BB9" w14:textId="77777777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Known/Not Provided</w:t>
            </w:r>
          </w:p>
        </w:tc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363C4E" w14:textId="77777777" w:rsidR="00C0435A" w:rsidRDefault="00C0435A" w:rsidP="006F2D1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B45F2C" w14:textId="77777777" w:rsidR="00C0435A" w:rsidRDefault="00C0435A" w:rsidP="006F2D19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3BE80" w14:textId="77777777" w:rsidR="00C0435A" w:rsidRDefault="00C0435A" w:rsidP="006F2D19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A01217" w14:textId="77777777" w:rsidR="00C0435A" w:rsidRDefault="00C0435A" w:rsidP="006F2D1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2AAD1" w14:textId="77777777" w:rsidR="00C0435A" w:rsidRDefault="00C0435A" w:rsidP="006F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46FCE571" w14:textId="6E4F895D" w:rsidR="00C0435A" w:rsidRPr="00D123C2" w:rsidRDefault="00584B82" w:rsidP="00767BD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5AA92" wp14:editId="026D7BFF">
                <wp:simplePos x="0" y="0"/>
                <wp:positionH relativeFrom="column">
                  <wp:posOffset>5490210</wp:posOffset>
                </wp:positionH>
                <wp:positionV relativeFrom="paragraph">
                  <wp:posOffset>288925</wp:posOffset>
                </wp:positionV>
                <wp:extent cx="617220" cy="3505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9C04D" w14:textId="07A28BC7" w:rsidR="00584B82" w:rsidRDefault="00213A50">
                            <w:r>
                              <w:t>Oct</w:t>
                            </w:r>
                            <w:r w:rsidR="00584B82">
                              <w:t xml:space="preserve">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5AA92" id="Text Box 3" o:spid="_x0000_s1028" type="#_x0000_t202" style="position:absolute;left:0;text-align:left;margin-left:432.3pt;margin-top:22.75pt;width:48.6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" fillcolor="white [3201]" stroked="f" strokeweight=".5pt">
                <v:textbox>
                  <w:txbxContent>
                    <w:p w14:paraId="7759C04D" w14:textId="07A28BC7" w:rsidR="00584B82" w:rsidRDefault="00213A50">
                      <w:r>
                        <w:t>Oct</w:t>
                      </w:r>
                      <w:r w:rsidR="00584B82">
                        <w:t xml:space="preserve"> 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435A" w:rsidRPr="00D123C2" w:rsidSect="00213A50"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14F2" w14:textId="77777777" w:rsidR="00682DD7" w:rsidRDefault="00682DD7" w:rsidP="00AF049A">
      <w:pPr>
        <w:spacing w:after="0" w:line="240" w:lineRule="auto"/>
      </w:pPr>
      <w:r>
        <w:separator/>
      </w:r>
    </w:p>
  </w:endnote>
  <w:endnote w:type="continuationSeparator" w:id="0">
    <w:p w14:paraId="08E9FCDC" w14:textId="77777777" w:rsidR="00682DD7" w:rsidRDefault="00682DD7" w:rsidP="00AF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795B" w14:textId="77777777" w:rsidR="00682DD7" w:rsidRDefault="00682DD7" w:rsidP="00AF049A">
      <w:pPr>
        <w:spacing w:after="0" w:line="240" w:lineRule="auto"/>
      </w:pPr>
      <w:r>
        <w:separator/>
      </w:r>
    </w:p>
  </w:footnote>
  <w:footnote w:type="continuationSeparator" w:id="0">
    <w:p w14:paraId="68CAB7B4" w14:textId="77777777" w:rsidR="00682DD7" w:rsidRDefault="00682DD7" w:rsidP="00AF0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EC"/>
    <w:rsid w:val="000064BA"/>
    <w:rsid w:val="00021E42"/>
    <w:rsid w:val="0003592B"/>
    <w:rsid w:val="0007745E"/>
    <w:rsid w:val="000B415A"/>
    <w:rsid w:val="000C2A9D"/>
    <w:rsid w:val="000F6C50"/>
    <w:rsid w:val="00115DF5"/>
    <w:rsid w:val="001866BA"/>
    <w:rsid w:val="001B3DF1"/>
    <w:rsid w:val="001D4102"/>
    <w:rsid w:val="00213A50"/>
    <w:rsid w:val="0022509E"/>
    <w:rsid w:val="0027316C"/>
    <w:rsid w:val="002F3176"/>
    <w:rsid w:val="003227EE"/>
    <w:rsid w:val="0035234C"/>
    <w:rsid w:val="00354A2A"/>
    <w:rsid w:val="003573FD"/>
    <w:rsid w:val="00382FBF"/>
    <w:rsid w:val="003B4239"/>
    <w:rsid w:val="004272AB"/>
    <w:rsid w:val="00457A23"/>
    <w:rsid w:val="004743A5"/>
    <w:rsid w:val="00474563"/>
    <w:rsid w:val="0047482D"/>
    <w:rsid w:val="0048286D"/>
    <w:rsid w:val="0049054E"/>
    <w:rsid w:val="004C4D6A"/>
    <w:rsid w:val="004D3B03"/>
    <w:rsid w:val="004E262A"/>
    <w:rsid w:val="00535AFA"/>
    <w:rsid w:val="0054747C"/>
    <w:rsid w:val="00584B82"/>
    <w:rsid w:val="005D1D59"/>
    <w:rsid w:val="006747BA"/>
    <w:rsid w:val="00682DD7"/>
    <w:rsid w:val="006A7727"/>
    <w:rsid w:val="006D0458"/>
    <w:rsid w:val="006D4667"/>
    <w:rsid w:val="006D7309"/>
    <w:rsid w:val="007101F2"/>
    <w:rsid w:val="007270CF"/>
    <w:rsid w:val="0074280C"/>
    <w:rsid w:val="00767BDB"/>
    <w:rsid w:val="00787FEB"/>
    <w:rsid w:val="007F7198"/>
    <w:rsid w:val="0080767C"/>
    <w:rsid w:val="0082774F"/>
    <w:rsid w:val="008C73FC"/>
    <w:rsid w:val="00902910"/>
    <w:rsid w:val="00907BF7"/>
    <w:rsid w:val="00916031"/>
    <w:rsid w:val="00950940"/>
    <w:rsid w:val="009A0555"/>
    <w:rsid w:val="009A628D"/>
    <w:rsid w:val="009A74AB"/>
    <w:rsid w:val="009B040C"/>
    <w:rsid w:val="009B21B8"/>
    <w:rsid w:val="009B62CD"/>
    <w:rsid w:val="00A5133E"/>
    <w:rsid w:val="00AA1E44"/>
    <w:rsid w:val="00AA72DA"/>
    <w:rsid w:val="00AF049A"/>
    <w:rsid w:val="00B40852"/>
    <w:rsid w:val="00B753BA"/>
    <w:rsid w:val="00BB2ADF"/>
    <w:rsid w:val="00C0435A"/>
    <w:rsid w:val="00CD595E"/>
    <w:rsid w:val="00D1209D"/>
    <w:rsid w:val="00D123C2"/>
    <w:rsid w:val="00D316F8"/>
    <w:rsid w:val="00D778E4"/>
    <w:rsid w:val="00DF74D4"/>
    <w:rsid w:val="00E0240B"/>
    <w:rsid w:val="00E36453"/>
    <w:rsid w:val="00E41EC8"/>
    <w:rsid w:val="00E717EC"/>
    <w:rsid w:val="00F50760"/>
    <w:rsid w:val="00F7016F"/>
    <w:rsid w:val="00F9482C"/>
    <w:rsid w:val="00FD0B8F"/>
    <w:rsid w:val="6346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9173"/>
  <w15:chartTrackingRefBased/>
  <w15:docId w15:val="{80A0ED78-A7C9-4AD6-8157-6C60E038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6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2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welfare@scratchchari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3466B8964AB4C862FD2F269E2ED8E" ma:contentTypeVersion="11" ma:contentTypeDescription="Create a new document." ma:contentTypeScope="" ma:versionID="1af18258cb1e78e8e13694614184b879">
  <xsd:schema xmlns:xsd="http://www.w3.org/2001/XMLSchema" xmlns:xs="http://www.w3.org/2001/XMLSchema" xmlns:p="http://schemas.microsoft.com/office/2006/metadata/properties" xmlns:ns2="10d89f2a-653b-45be-a4c5-4d218a588603" xmlns:ns3="364f29e8-b2df-4357-84d1-76100a606388" targetNamespace="http://schemas.microsoft.com/office/2006/metadata/properties" ma:root="true" ma:fieldsID="6de5298817aab15cdbcb33c47b5b3a88" ns2:_="" ns3:_="">
    <xsd:import namespace="10d89f2a-653b-45be-a4c5-4d218a588603"/>
    <xsd:import namespace="364f29e8-b2df-4357-84d1-76100a6063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89f2a-653b-45be-a4c5-4d218a5886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f29e8-b2df-4357-84d1-76100a606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6DF14-BB2F-4B40-A718-6423AC44A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89f2a-653b-45be-a4c5-4d218a588603"/>
    <ds:schemaRef ds:uri="364f29e8-b2df-4357-84d1-76100a606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59673-391D-4D56-A359-7ED6C121C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62F1E9-9577-4B9E-8928-30F47E78F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2975</Characters>
  <Application>Microsoft Office Word</Application>
  <DocSecurity>0</DocSecurity>
  <Lines>185</Lines>
  <Paragraphs>115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Mason</dc:creator>
  <cp:keywords/>
  <dc:description/>
  <cp:lastModifiedBy>KENNEDY, Freya (NHS HAMPSHIRE AND ISLE OF WIGHT ICB - D9Y0V)</cp:lastModifiedBy>
  <cp:revision>2</cp:revision>
  <dcterms:created xsi:type="dcterms:W3CDTF">2022-11-03T10:32:00Z</dcterms:created>
  <dcterms:modified xsi:type="dcterms:W3CDTF">2022-11-03T10:32:00Z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0x010100F2F3466B8964AB4C862FD2F269E2ED8E</vt:lpwstr>
  </property>
</Properties>
</file>